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07" w:rsidRDefault="00550807" w:rsidP="00E90EE7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0807" w:rsidRDefault="00550807" w:rsidP="00E90EE7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0807" w:rsidRDefault="00550807" w:rsidP="00E90EE7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50807" w:rsidRDefault="00550807" w:rsidP="00E90EE7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EE7" w:rsidRPr="00E90EE7" w:rsidRDefault="00E90EE7" w:rsidP="00E90EE7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0EE7">
        <w:rPr>
          <w:rFonts w:ascii="Times New Roman" w:hAnsi="Times New Roman" w:cs="Times New Roman"/>
          <w:b/>
          <w:sz w:val="28"/>
          <w:szCs w:val="24"/>
        </w:rPr>
        <w:t>I Z J A V A</w:t>
      </w:r>
    </w:p>
    <w:p w:rsidR="00E90EE7" w:rsidRPr="00E90EE7" w:rsidRDefault="00E90EE7" w:rsidP="00E90EE7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90EE7" w:rsidRDefault="00E90EE7" w:rsidP="00E90E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E7" w:rsidRDefault="00E90EE7" w:rsidP="00E90E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__________________________________ iz grada/općine_________________________,</w:t>
      </w: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(prezime, ime jednog roditelja i ime)</w:t>
      </w: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punom moralnom, materijalnom i krivičnom odgovornošću, izjavljujem da:</w:t>
      </w: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nisam korisnik stipendije po drugom osnovu.</w:t>
      </w: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Napomena:Izjava mora biti ovjerena od strane nadležnog općinskog organa uprave ili notara i predaje se kao original.</w:t>
      </w: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0EE7" w:rsidRDefault="00CC08AF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Dana, ____._</w:t>
      </w:r>
      <w:r w:rsidR="00A5015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___.2023</w:t>
      </w:r>
      <w:r w:rsidR="00E90EE7">
        <w:rPr>
          <w:rFonts w:ascii="Times New Roman" w:hAnsi="Times New Roman" w:cs="Times New Roman"/>
          <w:sz w:val="24"/>
          <w:szCs w:val="24"/>
        </w:rPr>
        <w:t>.</w:t>
      </w:r>
      <w:r w:rsidR="00A50154">
        <w:rPr>
          <w:rFonts w:ascii="Times New Roman" w:hAnsi="Times New Roman" w:cs="Times New Roman"/>
          <w:sz w:val="24"/>
          <w:szCs w:val="24"/>
        </w:rPr>
        <w:t xml:space="preserve"> </w:t>
      </w:r>
      <w:r w:rsidR="00E90EE7">
        <w:rPr>
          <w:rFonts w:ascii="Times New Roman" w:hAnsi="Times New Roman" w:cs="Times New Roman"/>
          <w:sz w:val="24"/>
          <w:szCs w:val="24"/>
        </w:rPr>
        <w:t>godine.                                                       DAVALAC IZJAVE</w:t>
      </w:r>
    </w:p>
    <w:p w:rsidR="00573FF6" w:rsidRDefault="00573FF6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CC08AF">
        <w:rPr>
          <w:rFonts w:ascii="Times New Roman" w:hAnsi="Times New Roman" w:cs="Times New Roman"/>
          <w:sz w:val="24"/>
          <w:szCs w:val="24"/>
        </w:rPr>
        <w:t xml:space="preserve"> </w:t>
      </w:r>
      <w:r w:rsidR="00A50154">
        <w:rPr>
          <w:rFonts w:ascii="Times New Roman" w:hAnsi="Times New Roman" w:cs="Times New Roman"/>
          <w:sz w:val="24"/>
          <w:szCs w:val="24"/>
        </w:rPr>
        <w:t xml:space="preserve">  </w:t>
      </w:r>
      <w:r w:rsidR="00CC08A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90EE7" w:rsidRDefault="00E90EE7" w:rsidP="00E90E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348A0" w:rsidRDefault="008348A0">
      <w:bookmarkStart w:id="0" w:name="_GoBack"/>
      <w:bookmarkEnd w:id="0"/>
    </w:p>
    <w:sectPr w:rsidR="0083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E7"/>
    <w:rsid w:val="00550807"/>
    <w:rsid w:val="00573FF6"/>
    <w:rsid w:val="008348A0"/>
    <w:rsid w:val="00A50154"/>
    <w:rsid w:val="00CC08AF"/>
    <w:rsid w:val="00E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2245C"/>
  <w15:chartTrackingRefBased/>
  <w15:docId w15:val="{CF1ACE94-26D8-4200-AF26-9C2F5697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90EE7"/>
    <w:pPr>
      <w:spacing w:after="0" w:line="240" w:lineRule="auto"/>
    </w:pPr>
    <w:rPr>
      <w:rFonts w:eastAsiaTheme="minorEastAsia"/>
      <w:lang w:val="bs-Latn-BA" w:eastAsia="bs-Latn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50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0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beharah</dc:creator>
  <cp:keywords/>
  <dc:description/>
  <cp:lastModifiedBy>Behara Hadžić</cp:lastModifiedBy>
  <cp:revision>8</cp:revision>
  <cp:lastPrinted>2023-03-02T07:15:00Z</cp:lastPrinted>
  <dcterms:created xsi:type="dcterms:W3CDTF">2022-03-09T09:18:00Z</dcterms:created>
  <dcterms:modified xsi:type="dcterms:W3CDTF">2023-03-17T11:30:00Z</dcterms:modified>
</cp:coreProperties>
</file>